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4D" w:rsidRDefault="0070344D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附件</w:t>
      </w:r>
    </w:p>
    <w:p w:rsidR="0070344D" w:rsidRDefault="0070344D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参赛报名表</w:t>
      </w:r>
    </w:p>
    <w:p w:rsidR="0070344D" w:rsidRDefault="0070344D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color w:val="000000"/>
          <w:sz w:val="32"/>
          <w:szCs w:val="32"/>
          <w:shd w:val="clear" w:color="auto" w:fill="FFFFFF"/>
        </w:rPr>
        <w:t>单位名称：</w:t>
      </w:r>
      <w: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54"/>
        <w:gridCol w:w="750"/>
        <w:gridCol w:w="1125"/>
        <w:gridCol w:w="1098"/>
        <w:gridCol w:w="1754"/>
        <w:gridCol w:w="1750"/>
      </w:tblGrid>
      <w:tr w:rsidR="0070344D">
        <w:tc>
          <w:tcPr>
            <w:tcW w:w="2454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歌曲名称</w:t>
            </w:r>
          </w:p>
        </w:tc>
        <w:tc>
          <w:tcPr>
            <w:tcW w:w="750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人</w:t>
            </w:r>
            <w:r w:rsidRPr="007012A0"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数</w:t>
            </w:r>
          </w:p>
        </w:tc>
        <w:tc>
          <w:tcPr>
            <w:tcW w:w="1125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时长</w:t>
            </w:r>
          </w:p>
        </w:tc>
        <w:tc>
          <w:tcPr>
            <w:tcW w:w="1098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领队人姓名</w:t>
            </w:r>
          </w:p>
        </w:tc>
        <w:tc>
          <w:tcPr>
            <w:tcW w:w="1754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领队人联系方式</w:t>
            </w:r>
          </w:p>
        </w:tc>
        <w:tc>
          <w:tcPr>
            <w:tcW w:w="1750" w:type="dxa"/>
            <w:vAlign w:val="center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备注</w:t>
            </w:r>
          </w:p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黑体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7012A0">
              <w:rPr>
                <w:rFonts w:ascii="Times New Roman" w:eastAsia="黑体" w:hAnsi="Times New Roman" w:cs="黑体" w:hint="eastAsia"/>
                <w:color w:val="000000"/>
                <w:sz w:val="30"/>
                <w:szCs w:val="30"/>
                <w:shd w:val="clear" w:color="auto" w:fill="FFFFFF"/>
              </w:rPr>
              <w:t>（是否是原创、是否有背景视频）</w:t>
            </w:r>
          </w:p>
        </w:tc>
      </w:tr>
      <w:tr w:rsidR="0070344D">
        <w:trPr>
          <w:trHeight w:val="94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0344D">
        <w:trPr>
          <w:trHeight w:val="94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0344D">
        <w:trPr>
          <w:trHeight w:val="100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0344D">
        <w:trPr>
          <w:trHeight w:val="103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0344D">
        <w:trPr>
          <w:trHeight w:val="100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70344D">
        <w:trPr>
          <w:trHeight w:val="1074"/>
        </w:trPr>
        <w:tc>
          <w:tcPr>
            <w:tcW w:w="24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25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98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4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0" w:type="dxa"/>
          </w:tcPr>
          <w:p w:rsidR="0070344D" w:rsidRPr="007012A0" w:rsidRDefault="0070344D" w:rsidP="007012A0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70344D" w:rsidRDefault="0070344D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p w:rsidR="0070344D" w:rsidRDefault="0070344D">
      <w:pPr>
        <w:spacing w:line="560" w:lineRule="exact"/>
      </w:pPr>
    </w:p>
    <w:p w:rsidR="0070344D" w:rsidRDefault="0070344D">
      <w:pPr>
        <w:spacing w:line="560" w:lineRule="exact"/>
      </w:pPr>
    </w:p>
    <w:p w:rsidR="0070344D" w:rsidRDefault="0070344D">
      <w:pPr>
        <w:spacing w:line="560" w:lineRule="exact"/>
      </w:pPr>
    </w:p>
    <w:p w:rsidR="0070344D" w:rsidRDefault="0070344D">
      <w:pPr>
        <w:spacing w:line="560" w:lineRule="exact"/>
      </w:pPr>
    </w:p>
    <w:sectPr w:rsidR="0070344D" w:rsidSect="00B1243D">
      <w:footerReference w:type="default" r:id="rId7"/>
      <w:pgSz w:w="11906" w:h="16838"/>
      <w:pgMar w:top="1701" w:right="1587" w:bottom="1417" w:left="1587" w:header="851" w:footer="992" w:gutter="0"/>
      <w:pgNumType w:fmt="numberInDash"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DC" w:rsidRDefault="003222DC" w:rsidP="00B1243D">
      <w:r>
        <w:separator/>
      </w:r>
    </w:p>
  </w:endnote>
  <w:endnote w:type="continuationSeparator" w:id="1">
    <w:p w:rsidR="003222DC" w:rsidRDefault="003222DC" w:rsidP="00B1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4D" w:rsidRDefault="00AF6C3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70344D" w:rsidRDefault="00AF6C34">
                <w:pPr>
                  <w:pStyle w:val="a4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70344D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62043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DC" w:rsidRDefault="003222DC" w:rsidP="00B1243D">
      <w:r>
        <w:separator/>
      </w:r>
    </w:p>
  </w:footnote>
  <w:footnote w:type="continuationSeparator" w:id="1">
    <w:p w:rsidR="003222DC" w:rsidRDefault="003222DC" w:rsidP="00B1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59CDF"/>
    <w:multiLevelType w:val="singleLevel"/>
    <w:tmpl w:val="99C59C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00CD1D"/>
    <w:multiLevelType w:val="singleLevel"/>
    <w:tmpl w:val="0CEE7F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8167183"/>
    <w:multiLevelType w:val="singleLevel"/>
    <w:tmpl w:val="A816718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6B2E6A"/>
    <w:rsid w:val="000D4BAE"/>
    <w:rsid w:val="000F2598"/>
    <w:rsid w:val="0017051E"/>
    <w:rsid w:val="002778AC"/>
    <w:rsid w:val="003222DC"/>
    <w:rsid w:val="00411B02"/>
    <w:rsid w:val="00414DEC"/>
    <w:rsid w:val="00462043"/>
    <w:rsid w:val="004731B0"/>
    <w:rsid w:val="00590FA6"/>
    <w:rsid w:val="006832B4"/>
    <w:rsid w:val="00697FC7"/>
    <w:rsid w:val="007012A0"/>
    <w:rsid w:val="0070344D"/>
    <w:rsid w:val="00714FA4"/>
    <w:rsid w:val="007264D9"/>
    <w:rsid w:val="00763052"/>
    <w:rsid w:val="007C2B95"/>
    <w:rsid w:val="008E09C3"/>
    <w:rsid w:val="00AF26AA"/>
    <w:rsid w:val="00AF6C34"/>
    <w:rsid w:val="00B1243D"/>
    <w:rsid w:val="00C50B79"/>
    <w:rsid w:val="00C557B3"/>
    <w:rsid w:val="00FC025F"/>
    <w:rsid w:val="00FE0E56"/>
    <w:rsid w:val="083F0854"/>
    <w:rsid w:val="13842A5C"/>
    <w:rsid w:val="154B0965"/>
    <w:rsid w:val="1A866E89"/>
    <w:rsid w:val="21FA764B"/>
    <w:rsid w:val="5A6B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243D"/>
    <w:pPr>
      <w:widowControl w:val="0"/>
      <w:jc w:val="both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rsid w:val="00B1243D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basedOn w:val="a1"/>
    <w:link w:val="a0"/>
    <w:uiPriority w:val="99"/>
    <w:semiHidden/>
    <w:rsid w:val="00DF40F5"/>
    <w:rPr>
      <w:szCs w:val="21"/>
    </w:rPr>
  </w:style>
  <w:style w:type="paragraph" w:styleId="a4">
    <w:name w:val="footer"/>
    <w:basedOn w:val="a"/>
    <w:link w:val="Char0"/>
    <w:uiPriority w:val="99"/>
    <w:rsid w:val="00B12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DF40F5"/>
    <w:rPr>
      <w:sz w:val="18"/>
      <w:szCs w:val="18"/>
    </w:rPr>
  </w:style>
  <w:style w:type="paragraph" w:styleId="a5">
    <w:name w:val="Normal (Web)"/>
    <w:basedOn w:val="a"/>
    <w:uiPriority w:val="99"/>
    <w:rsid w:val="00B124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2"/>
    <w:uiPriority w:val="99"/>
    <w:rsid w:val="00B1243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590FA6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DF40F5"/>
    <w:rPr>
      <w:sz w:val="0"/>
      <w:szCs w:val="0"/>
    </w:rPr>
  </w:style>
  <w:style w:type="paragraph" w:styleId="a8">
    <w:name w:val="header"/>
    <w:basedOn w:val="a"/>
    <w:link w:val="Char2"/>
    <w:uiPriority w:val="99"/>
    <w:semiHidden/>
    <w:unhideWhenUsed/>
    <w:rsid w:val="0046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rsid w:val="00462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记不起、怎么忘得掉</dc:creator>
  <cp:lastModifiedBy>HP Inc.</cp:lastModifiedBy>
  <cp:revision>2</cp:revision>
  <cp:lastPrinted>2019-06-24T02:27:00Z</cp:lastPrinted>
  <dcterms:created xsi:type="dcterms:W3CDTF">2019-06-28T01:40:00Z</dcterms:created>
  <dcterms:modified xsi:type="dcterms:W3CDTF">2019-06-28T01:40:00Z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